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A71F" w14:textId="1407C415" w:rsidR="005157AF" w:rsidRPr="00124B59" w:rsidRDefault="005157AF" w:rsidP="005157AF">
      <w:pPr>
        <w:spacing w:after="154" w:line="230" w:lineRule="auto"/>
        <w:jc w:val="right"/>
        <w:rPr>
          <w:rFonts w:asciiTheme="minorHAnsi" w:eastAsia="Palatino Linotype" w:hAnsiTheme="minorHAnsi" w:cstheme="minorHAnsi"/>
          <w:color w:val="000000"/>
          <w:lang w:eastAsia="pl-PL"/>
        </w:rPr>
      </w:pPr>
      <w:bookmarkStart w:id="0" w:name="_Hlk66354003"/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Załącznik nr </w:t>
      </w:r>
      <w:r w:rsidR="00F54231">
        <w:rPr>
          <w:rFonts w:asciiTheme="minorHAnsi" w:eastAsia="Palatino Linotype" w:hAnsiTheme="minorHAnsi" w:cstheme="minorHAnsi"/>
          <w:color w:val="000000"/>
          <w:lang w:eastAsia="pl-PL"/>
        </w:rPr>
        <w:t>2</w:t>
      </w:r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 do </w:t>
      </w:r>
      <w:r w:rsidR="00124B59"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Zapytania ofertowego </w:t>
      </w:r>
    </w:p>
    <w:bookmarkEnd w:id="0"/>
    <w:p w14:paraId="50DF98AC" w14:textId="5C8B34C8" w:rsidR="005157AF" w:rsidRPr="001C483B" w:rsidRDefault="002B7D90" w:rsidP="001C483B">
      <w:pPr>
        <w:tabs>
          <w:tab w:val="center" w:pos="4536"/>
          <w:tab w:val="right" w:pos="9072"/>
        </w:tabs>
        <w:suppressAutoHyphens w:val="0"/>
        <w:autoSpaceDN/>
        <w:spacing w:after="0" w:line="240" w:lineRule="auto"/>
        <w:jc w:val="center"/>
        <w:textAlignment w:val="auto"/>
        <w:rPr>
          <w:rFonts w:ascii="Garamond" w:eastAsia="Times New Roman" w:hAnsi="Garamond" w:cs="Arial"/>
          <w:kern w:val="3"/>
          <w:lang w:eastAsia="pl-PL"/>
        </w:rPr>
      </w:pP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Numer sprawy: </w:t>
      </w:r>
      <w:r w:rsidR="00FB3553">
        <w:rPr>
          <w:rFonts w:asciiTheme="minorHAnsi" w:eastAsia="Times New Roman" w:hAnsiTheme="minorHAnsi" w:cstheme="minorHAnsi"/>
          <w:b/>
          <w:kern w:val="3"/>
          <w:lang w:eastAsia="pl-PL"/>
        </w:rPr>
        <w:t>MPiTJPII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/ZP-0</w:t>
      </w:r>
      <w:r w:rsidR="00F54231">
        <w:rPr>
          <w:rFonts w:asciiTheme="minorHAnsi" w:eastAsia="Times New Roman" w:hAnsiTheme="minorHAnsi" w:cstheme="minorHAnsi"/>
          <w:b/>
          <w:kern w:val="3"/>
          <w:lang w:eastAsia="pl-PL"/>
        </w:rPr>
        <w:t>2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/0</w:t>
      </w:r>
      <w:r w:rsidR="00F54231">
        <w:rPr>
          <w:rFonts w:asciiTheme="minorHAnsi" w:eastAsia="Times New Roman" w:hAnsiTheme="minorHAnsi" w:cstheme="minorHAnsi"/>
          <w:b/>
          <w:kern w:val="3"/>
          <w:lang w:eastAsia="pl-PL"/>
        </w:rPr>
        <w:t>8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/202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>4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ZO </w:t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1C483B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  </w:t>
      </w:r>
      <w:r w:rsidR="005157AF" w:rsidRPr="005157AF">
        <w:rPr>
          <w:rFonts w:asciiTheme="minorHAnsi" w:hAnsiTheme="minorHAnsi" w:cstheme="minorHAnsi"/>
          <w:b/>
          <w:color w:val="000000"/>
          <w:sz w:val="52"/>
          <w:szCs w:val="52"/>
        </w:rPr>
        <w:t>WYKAZ USŁUG</w:t>
      </w:r>
    </w:p>
    <w:p w14:paraId="3798FB12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1D1A7CB9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780FB42E" w14:textId="1C4867E2" w:rsidR="003D6E0D" w:rsidRDefault="005157AF" w:rsidP="003D6E0D">
      <w:pPr>
        <w:spacing w:after="154" w:line="23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Nazwa zamówienia: </w:t>
      </w:r>
      <w:r w:rsidR="003D6E0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6E0D" w:rsidRPr="003D6E0D">
        <w:rPr>
          <w:rFonts w:asciiTheme="minorHAnsi" w:hAnsiTheme="minorHAnsi" w:cstheme="minorHAnsi"/>
          <w:color w:val="000000"/>
          <w:sz w:val="20"/>
          <w:szCs w:val="20"/>
        </w:rPr>
        <w:t xml:space="preserve">Kompleksowa organizacja cyklicznych wydarzeń artystyczno-kulturalnych  w Muzeum </w:t>
      </w:r>
      <w:r w:rsidR="003D6E0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6E0D" w:rsidRPr="003D6E0D">
        <w:rPr>
          <w:rFonts w:asciiTheme="minorHAnsi" w:hAnsiTheme="minorHAnsi" w:cstheme="minorHAnsi"/>
          <w:color w:val="000000"/>
          <w:sz w:val="20"/>
          <w:szCs w:val="20"/>
        </w:rPr>
        <w:t xml:space="preserve">„Pamięć i Tożsamość” im. św. Jana Pawła II (w organizacji) </w:t>
      </w:r>
    </w:p>
    <w:p w14:paraId="43032C26" w14:textId="0C500061" w:rsidR="001C483B" w:rsidRPr="003D6E0D" w:rsidRDefault="003D6E0D" w:rsidP="003D6E0D">
      <w:pPr>
        <w:spacing w:after="154" w:line="23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</w:t>
      </w:r>
      <w:r w:rsidRPr="003D6E0D">
        <w:rPr>
          <w:rFonts w:asciiTheme="minorHAnsi" w:hAnsiTheme="minorHAnsi" w:cstheme="minorHAnsi"/>
          <w:color w:val="000000"/>
          <w:sz w:val="20"/>
          <w:szCs w:val="20"/>
        </w:rPr>
        <w:t>ul. Droga Starotoruńska 1A w Toruniu.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Znak sprawy: </w:t>
      </w:r>
      <w:r w:rsidRPr="003D6E0D">
        <w:rPr>
          <w:rFonts w:asciiTheme="minorHAnsi" w:hAnsiTheme="minorHAnsi" w:cstheme="minorHAnsi"/>
          <w:color w:val="000000"/>
          <w:sz w:val="20"/>
          <w:szCs w:val="20"/>
        </w:rPr>
        <w:t>MPiTJPII/ZP-02/08/2024/ZO</w:t>
      </w:r>
    </w:p>
    <w:p w14:paraId="639EDDE3" w14:textId="77777777" w:rsidR="005157AF" w:rsidRPr="00F54231" w:rsidRDefault="005157AF" w:rsidP="00F8736E">
      <w:pPr>
        <w:spacing w:after="154" w:line="276" w:lineRule="auto"/>
        <w:ind w:left="87" w:hanging="1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0B341E7" w14:textId="77777777" w:rsidR="005157AF" w:rsidRPr="00F54231" w:rsidRDefault="005157AF" w:rsidP="005157AF">
      <w:pPr>
        <w:spacing w:after="154" w:line="276" w:lineRule="auto"/>
        <w:ind w:left="87" w:hanging="1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7F41F19" w14:textId="77777777" w:rsidR="005157AF" w:rsidRPr="00F54231" w:rsidRDefault="005157AF" w:rsidP="005157AF">
      <w:pPr>
        <w:spacing w:after="154" w:line="280" w:lineRule="exact"/>
        <w:ind w:left="87" w:hanging="10"/>
        <w:jc w:val="both"/>
        <w:rPr>
          <w:rFonts w:asciiTheme="minorHAnsi" w:hAnsiTheme="minorHAnsi" w:cstheme="minorHAnsi"/>
          <w:sz w:val="20"/>
          <w:szCs w:val="20"/>
        </w:rPr>
      </w:pPr>
      <w:r w:rsidRPr="00F54231">
        <w:rPr>
          <w:rFonts w:asciiTheme="minorHAnsi" w:eastAsia="Palatino Linotype" w:hAnsiTheme="minorHAnsi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Wykonawca   </w:t>
      </w:r>
      <w:r w:rsidRPr="00F54231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4B59D64D" w14:textId="77777777" w:rsidR="005157AF" w:rsidRPr="00F54231" w:rsidRDefault="005157AF" w:rsidP="005157AF">
      <w:pPr>
        <w:spacing w:after="154" w:line="230" w:lineRule="auto"/>
        <w:ind w:left="87" w:hanging="10"/>
        <w:jc w:val="center"/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F54231"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507F281B" w14:textId="10B3C7B2" w:rsidR="005157AF" w:rsidRPr="00F54231" w:rsidRDefault="005157AF" w:rsidP="005157AF">
      <w:pPr>
        <w:widowControl w:val="0"/>
        <w:tabs>
          <w:tab w:val="left" w:pos="3060"/>
          <w:tab w:val="left" w:leader="dot" w:pos="8460"/>
        </w:tabs>
        <w:spacing w:after="154" w:line="23" w:lineRule="atLeast"/>
        <w:ind w:left="87" w:right="-31" w:hanging="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Przedstawiamy wykaz usług wykonanych w okresie ostatnich </w:t>
      </w:r>
      <w:r w:rsidR="00124B59" w:rsidRPr="00F54231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 lat przed upływem terminu składania ofert (a jeśli okres działalności jest krótszy – w tym okresie) dla wykazania spełnienia warunku </w:t>
      </w:r>
      <w:r w:rsidR="00F54231"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opisanych w Zapytaniu </w:t>
      </w:r>
      <w:r w:rsidR="00FB3553" w:rsidRPr="00F54231">
        <w:rPr>
          <w:rFonts w:asciiTheme="minorHAnsi" w:hAnsiTheme="minorHAnsi" w:cstheme="minorHAnsi"/>
          <w:color w:val="000000"/>
          <w:sz w:val="20"/>
          <w:szCs w:val="20"/>
        </w:rPr>
        <w:t>ofertowym.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5369"/>
        <w:gridCol w:w="2462"/>
        <w:gridCol w:w="2899"/>
        <w:gridCol w:w="2693"/>
      </w:tblGrid>
      <w:tr w:rsidR="00CB7E88" w:rsidRPr="00D3233D" w14:paraId="77384AE6" w14:textId="77777777" w:rsidTr="00CB7E88">
        <w:trPr>
          <w:trHeight w:val="50"/>
        </w:trPr>
        <w:tc>
          <w:tcPr>
            <w:tcW w:w="8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6F5F" w14:textId="77777777" w:rsidR="00CB7E88" w:rsidRPr="00720123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720123"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5369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2EAB" w14:textId="69DBA8A9" w:rsidR="00CB7E88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Dane Wykonawcy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na rzecz którego wykonan</w:t>
            </w:r>
            <w:r w:rsidRPr="00AD274A">
              <w:rPr>
                <w:rFonts w:asciiTheme="minorHAnsi" w:eastAsia="Palatino Linotype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o usługę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5EE76800" w14:textId="26BD3CF8" w:rsidR="00CB7E88" w:rsidRPr="00720123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(nazwa</w:t>
            </w: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i adres)</w:t>
            </w:r>
          </w:p>
          <w:p w14:paraId="6E8DB5B1" w14:textId="6732AAD2" w:rsidR="00CB7E88" w:rsidRPr="00720123" w:rsidRDefault="00CB7E88" w:rsidP="00145E76">
            <w:pPr>
              <w:spacing w:after="154" w:line="230" w:lineRule="auto"/>
              <w:ind w:left="66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 xml:space="preserve">oraz </w:t>
            </w:r>
            <w:r w:rsidRPr="00720123"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>szczegółowy opis zakresu zrealizowanej usługi stosownie do treści warunku udziału w postępowaniu</w:t>
            </w:r>
            <w:r w:rsidRPr="00720123">
              <w:rPr>
                <w:rFonts w:asciiTheme="minorHAnsi" w:eastAsia="Palatino Linotype" w:hAnsiTheme="minorHAnsi" w:cstheme="minorHAnsi"/>
                <w:bCs/>
                <w:i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62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4481" w14:textId="740329F4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4CD0F6C8" w14:textId="790E7DFE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Wartość usługi </w:t>
            </w:r>
          </w:p>
        </w:tc>
        <w:tc>
          <w:tcPr>
            <w:tcW w:w="5592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4268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Daty wykonania </w:t>
            </w:r>
          </w:p>
        </w:tc>
      </w:tr>
      <w:tr w:rsidR="00CB7E88" w:rsidRPr="00D3233D" w14:paraId="67B50A67" w14:textId="77777777" w:rsidTr="00CB7E88">
        <w:trPr>
          <w:trHeight w:val="833"/>
        </w:trPr>
        <w:tc>
          <w:tcPr>
            <w:tcW w:w="8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F75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369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68A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1092" w14:textId="51DC158C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9537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</w:t>
            </w:r>
          </w:p>
          <w:p w14:paraId="5F7159A3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2693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A965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</w:t>
            </w:r>
          </w:p>
          <w:p w14:paraId="07D73FBE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dd-mm-rrrr</w:t>
            </w:r>
          </w:p>
        </w:tc>
      </w:tr>
      <w:tr w:rsidR="00CB7E88" w:rsidRPr="00D3233D" w14:paraId="4516813E" w14:textId="77777777" w:rsidTr="00CB7E88">
        <w:trPr>
          <w:trHeight w:val="176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FBF8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17CF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3B50" w14:textId="5C38CC34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411C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88D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CB7E88" w:rsidRPr="00D3233D" w14:paraId="2BA3FE49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0423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56D079AC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95DA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  <w:p w14:paraId="0DF981EC" w14:textId="1849767A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…………………………….</w:t>
            </w: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747" w14:textId="24AA95B5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0B902FA5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800B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DBCFB31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4E6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1B6C4A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4D5EFD67" w14:textId="77777777" w:rsidR="005157AF" w:rsidRPr="00D3233D" w:rsidRDefault="005157A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502C2BD0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Do wykazu należy załączyć dowody określające czy powyższe </w:t>
      </w:r>
      <w:r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</w:t>
      </w: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 zostały wykonane należycie.</w:t>
      </w:r>
    </w:p>
    <w:p w14:paraId="4999AAC5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Dowodem, o którym mowa w pkt 1 są:</w:t>
      </w:r>
    </w:p>
    <w:p w14:paraId="27392A19" w14:textId="77777777" w:rsidR="005157AF" w:rsidRPr="001602FA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referencje bądź inne dokumenty sporządzone przez podmiot, na rzecz którego </w:t>
      </w:r>
      <w:r w:rsidRPr="001602FA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 były wykonywane,</w:t>
      </w:r>
    </w:p>
    <w:p w14:paraId="5710D573" w14:textId="77777777" w:rsidR="005157AF" w:rsidRPr="00D3233D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oświadczenie wykonawcy– jeżeli z przyczyn niezależnych od wykonawcy nie jest w stanie uzyskać dokumentów, o którym mowa w pkt 1,</w:t>
      </w:r>
    </w:p>
    <w:p w14:paraId="23B07A28" w14:textId="77777777" w:rsidR="003F1637" w:rsidRDefault="003F1637"/>
    <w:sectPr w:rsidR="003F1637" w:rsidSect="005157AF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6BC2" w14:textId="77777777" w:rsidR="009F3880" w:rsidRDefault="009F3880">
      <w:pPr>
        <w:spacing w:after="0" w:line="240" w:lineRule="auto"/>
      </w:pPr>
      <w:r>
        <w:separator/>
      </w:r>
    </w:p>
  </w:endnote>
  <w:endnote w:type="continuationSeparator" w:id="0">
    <w:p w14:paraId="73CB57D8" w14:textId="77777777" w:rsidR="009F3880" w:rsidRDefault="009F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15DA" w14:textId="77777777" w:rsidR="007C09B0" w:rsidRDefault="00720123">
    <w:pPr>
      <w:spacing w:after="2" w:line="240" w:lineRule="auto"/>
      <w:ind w:left="58" w:right="2"/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  <w:szCs w:val="18"/>
      </w:rPr>
      <w:t xml:space="preserve"> Strona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49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z </w:t>
    </w:r>
    <w:r>
      <w:rPr>
        <w:b/>
        <w:i/>
        <w:sz w:val="18"/>
        <w:szCs w:val="18"/>
      </w:rPr>
      <w:fldChar w:fldCharType="begin"/>
    </w:r>
    <w:r>
      <w:rPr>
        <w:b/>
        <w:i/>
        <w:sz w:val="18"/>
        <w:szCs w:val="18"/>
      </w:rPr>
      <w:instrText xml:space="preserve"> NUMPAGES </w:instrText>
    </w:r>
    <w:r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49</w:t>
    </w:r>
    <w:r>
      <w:rPr>
        <w:b/>
        <w:i/>
        <w:sz w:val="18"/>
        <w:szCs w:val="18"/>
      </w:rPr>
      <w:fldChar w:fldCharType="end"/>
    </w:r>
  </w:p>
  <w:p w14:paraId="29CB0D9C" w14:textId="77777777" w:rsidR="007C09B0" w:rsidRDefault="00720123">
    <w:pPr>
      <w:spacing w:after="0"/>
      <w:ind w:left="58"/>
    </w:pPr>
    <w:r>
      <w:rPr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519C" w14:textId="77777777" w:rsidR="009F3880" w:rsidRDefault="009F3880">
      <w:pPr>
        <w:spacing w:after="0" w:line="240" w:lineRule="auto"/>
      </w:pPr>
      <w:r>
        <w:separator/>
      </w:r>
    </w:p>
  </w:footnote>
  <w:footnote w:type="continuationSeparator" w:id="0">
    <w:p w14:paraId="44985104" w14:textId="77777777" w:rsidR="009F3880" w:rsidRDefault="009F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406"/>
    <w:multiLevelType w:val="multilevel"/>
    <w:tmpl w:val="02746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4B7C28B7"/>
    <w:multiLevelType w:val="multilevel"/>
    <w:tmpl w:val="7A188632"/>
    <w:lvl w:ilvl="0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77A5DE4"/>
    <w:multiLevelType w:val="multilevel"/>
    <w:tmpl w:val="56CE7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215" w:hanging="135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6113">
    <w:abstractNumId w:val="2"/>
  </w:num>
  <w:num w:numId="2" w16cid:durableId="751582035">
    <w:abstractNumId w:val="0"/>
  </w:num>
  <w:num w:numId="3" w16cid:durableId="34432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F"/>
    <w:rsid w:val="001173D2"/>
    <w:rsid w:val="00124B59"/>
    <w:rsid w:val="001A5214"/>
    <w:rsid w:val="001C483B"/>
    <w:rsid w:val="001C5019"/>
    <w:rsid w:val="002B7D90"/>
    <w:rsid w:val="003D6E0D"/>
    <w:rsid w:val="003F1637"/>
    <w:rsid w:val="004011A4"/>
    <w:rsid w:val="004A6A3E"/>
    <w:rsid w:val="005157AF"/>
    <w:rsid w:val="005562BF"/>
    <w:rsid w:val="00655A1A"/>
    <w:rsid w:val="00720123"/>
    <w:rsid w:val="007535F5"/>
    <w:rsid w:val="007916C5"/>
    <w:rsid w:val="007C09B0"/>
    <w:rsid w:val="008654CD"/>
    <w:rsid w:val="0096167E"/>
    <w:rsid w:val="009F3880"/>
    <w:rsid w:val="00AD274A"/>
    <w:rsid w:val="00CB7E88"/>
    <w:rsid w:val="00E554A3"/>
    <w:rsid w:val="00F537CC"/>
    <w:rsid w:val="00F54231"/>
    <w:rsid w:val="00F8736E"/>
    <w:rsid w:val="00FB355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8A0"/>
  <w15:chartTrackingRefBased/>
  <w15:docId w15:val="{24883D21-C889-4A66-95A4-B34C0B16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A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5</cp:revision>
  <dcterms:created xsi:type="dcterms:W3CDTF">2024-08-23T07:35:00Z</dcterms:created>
  <dcterms:modified xsi:type="dcterms:W3CDTF">2024-08-23T07:39:00Z</dcterms:modified>
</cp:coreProperties>
</file>